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C15041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Уважаемые садоводы!</w:t>
      </w:r>
    </w:p>
    <w:p w14:paraId="2B367F3E">
      <w:pPr>
        <w:tabs>
          <w:tab w:val="left" w:pos="3150"/>
        </w:tabs>
        <w:spacing w:after="0" w:line="360" w:lineRule="auto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</w:t>
      </w:r>
    </w:p>
    <w:p w14:paraId="036492B1">
      <w:pPr>
        <w:tabs>
          <w:tab w:val="left" w:pos="3150"/>
        </w:tabs>
        <w:spacing w:after="0" w:line="360" w:lineRule="auto"/>
        <w:rPr>
          <w:rStyle w:val="4"/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Прием вопросов от </w:t>
      </w:r>
      <w:r>
        <w:rPr>
          <w:rFonts w:ascii="Times New Roman" w:hAnsi="Times New Roman" w:cs="Times New Roman"/>
          <w:b/>
          <w:color w:val="FF0000"/>
          <w:sz w:val="56"/>
          <w:szCs w:val="56"/>
        </w:rPr>
        <w:t>собственников</w:t>
      </w:r>
      <w:r>
        <w:rPr>
          <w:rFonts w:ascii="Times New Roman" w:hAnsi="Times New Roman" w:cs="Times New Roman"/>
          <w:b/>
          <w:sz w:val="56"/>
          <w:szCs w:val="56"/>
        </w:rPr>
        <w:t xml:space="preserve"> участков для включения в повестку дня </w:t>
      </w:r>
      <w:r>
        <w:rPr>
          <w:rFonts w:ascii="Times New Roman" w:hAnsi="Times New Roman" w:cs="Times New Roman"/>
          <w:b/>
          <w:sz w:val="56"/>
          <w:szCs w:val="56"/>
          <w:lang w:val="ru-RU"/>
        </w:rPr>
        <w:t>общего</w:t>
      </w:r>
      <w:r>
        <w:rPr>
          <w:rFonts w:hint="default" w:ascii="Times New Roman" w:hAnsi="Times New Roman" w:cs="Times New Roman"/>
          <w:b/>
          <w:sz w:val="56"/>
          <w:szCs w:val="56"/>
          <w:lang w:val="ru-RU"/>
        </w:rPr>
        <w:t xml:space="preserve"> собрания </w:t>
      </w:r>
      <w:r>
        <w:rPr>
          <w:rFonts w:ascii="Times New Roman" w:hAnsi="Times New Roman" w:cs="Times New Roman"/>
          <w:b/>
          <w:sz w:val="56"/>
          <w:szCs w:val="56"/>
        </w:rPr>
        <w:t xml:space="preserve">и бюллетень для голосования осуществляется до </w:t>
      </w:r>
      <w:r>
        <w:rPr>
          <w:rFonts w:hint="default" w:ascii="Times New Roman" w:hAnsi="Times New Roman" w:cs="Times New Roman"/>
          <w:b/>
          <w:sz w:val="56"/>
          <w:szCs w:val="56"/>
          <w:lang w:val="ru-RU"/>
        </w:rPr>
        <w:t>01</w:t>
      </w:r>
      <w:r>
        <w:rPr>
          <w:rFonts w:ascii="Times New Roman" w:hAnsi="Times New Roman" w:cs="Times New Roman"/>
          <w:b/>
          <w:sz w:val="56"/>
          <w:szCs w:val="56"/>
        </w:rPr>
        <w:t>.07.2</w:t>
      </w:r>
      <w:r>
        <w:rPr>
          <w:rFonts w:hint="default" w:ascii="Times New Roman" w:hAnsi="Times New Roman" w:cs="Times New Roman"/>
          <w:b/>
          <w:sz w:val="56"/>
          <w:szCs w:val="56"/>
          <w:lang w:val="ru-RU"/>
        </w:rPr>
        <w:t>6</w:t>
      </w:r>
      <w:r>
        <w:rPr>
          <w:rFonts w:ascii="Times New Roman" w:hAnsi="Times New Roman" w:cs="Times New Roman"/>
          <w:b/>
          <w:sz w:val="56"/>
          <w:szCs w:val="56"/>
        </w:rPr>
        <w:t xml:space="preserve">. в письменном виде любым удобным способом: личное заявление или письмо по электронной почте на адрес СНТ: </w:t>
      </w:r>
      <w:r>
        <w:fldChar w:fldCharType="begin"/>
      </w:r>
      <w:r>
        <w:instrText xml:space="preserve"> HYPERLINK "mailto:snt_vuborgec@mail.ru" </w:instrText>
      </w:r>
      <w:r>
        <w:fldChar w:fldCharType="separate"/>
      </w:r>
      <w:r>
        <w:rPr>
          <w:rStyle w:val="4"/>
          <w:rFonts w:ascii="Times New Roman" w:hAnsi="Times New Roman" w:cs="Times New Roman"/>
          <w:b/>
          <w:sz w:val="56"/>
          <w:szCs w:val="56"/>
          <w:lang w:val="en-US"/>
        </w:rPr>
        <w:t>snt</w:t>
      </w:r>
      <w:r>
        <w:rPr>
          <w:rStyle w:val="4"/>
          <w:rFonts w:ascii="Times New Roman" w:hAnsi="Times New Roman" w:cs="Times New Roman"/>
          <w:b/>
          <w:sz w:val="56"/>
          <w:szCs w:val="56"/>
        </w:rPr>
        <w:t>_</w:t>
      </w:r>
      <w:r>
        <w:rPr>
          <w:rStyle w:val="4"/>
          <w:rFonts w:ascii="Times New Roman" w:hAnsi="Times New Roman" w:cs="Times New Roman"/>
          <w:b/>
          <w:sz w:val="56"/>
          <w:szCs w:val="56"/>
          <w:lang w:val="en-US"/>
        </w:rPr>
        <w:t>vuborgec</w:t>
      </w:r>
      <w:r>
        <w:rPr>
          <w:rStyle w:val="4"/>
          <w:rFonts w:ascii="Times New Roman" w:hAnsi="Times New Roman" w:cs="Times New Roman"/>
          <w:b/>
          <w:sz w:val="56"/>
          <w:szCs w:val="56"/>
        </w:rPr>
        <w:t>@</w:t>
      </w:r>
      <w:r>
        <w:rPr>
          <w:rStyle w:val="4"/>
          <w:rFonts w:ascii="Times New Roman" w:hAnsi="Times New Roman" w:cs="Times New Roman"/>
          <w:b/>
          <w:sz w:val="56"/>
          <w:szCs w:val="56"/>
          <w:lang w:val="en-US"/>
        </w:rPr>
        <w:t>mail</w:t>
      </w:r>
      <w:r>
        <w:rPr>
          <w:rStyle w:val="4"/>
          <w:rFonts w:ascii="Times New Roman" w:hAnsi="Times New Roman" w:cs="Times New Roman"/>
          <w:b/>
          <w:sz w:val="56"/>
          <w:szCs w:val="56"/>
        </w:rPr>
        <w:t>.ru</w:t>
      </w:r>
      <w:r>
        <w:rPr>
          <w:rStyle w:val="4"/>
          <w:rFonts w:ascii="Times New Roman" w:hAnsi="Times New Roman" w:cs="Times New Roman"/>
          <w:b/>
          <w:sz w:val="56"/>
          <w:szCs w:val="56"/>
        </w:rPr>
        <w:fldChar w:fldCharType="end"/>
      </w:r>
    </w:p>
    <w:p w14:paraId="6DF04F4C">
      <w:pPr>
        <w:tabs>
          <w:tab w:val="left" w:pos="3150"/>
        </w:tabs>
        <w:spacing w:after="0"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</w:rPr>
        <w:t>О дат</w:t>
      </w:r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  <w:lang w:val="ru-RU"/>
        </w:rPr>
        <w:t>е</w:t>
      </w:r>
      <w:r>
        <w:rPr>
          <w:rStyle w:val="4"/>
          <w:rFonts w:hint="default" w:ascii="Times New Roman" w:hAnsi="Times New Roman" w:cs="Times New Roman"/>
          <w:b/>
          <w:color w:val="auto"/>
          <w:sz w:val="52"/>
          <w:szCs w:val="52"/>
          <w:u w:val="none"/>
          <w:lang w:val="ru-RU"/>
        </w:rPr>
        <w:t xml:space="preserve"> </w:t>
      </w:r>
      <w:bookmarkStart w:id="0" w:name="_GoBack"/>
      <w:bookmarkEnd w:id="0"/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</w:rPr>
        <w:t xml:space="preserve"> проведения </w:t>
      </w:r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  <w:lang w:val="ru-RU"/>
        </w:rPr>
        <w:t>общего</w:t>
      </w:r>
      <w:r>
        <w:rPr>
          <w:rStyle w:val="4"/>
          <w:rFonts w:hint="default" w:ascii="Times New Roman" w:hAnsi="Times New Roman" w:cs="Times New Roman"/>
          <w:b/>
          <w:color w:val="auto"/>
          <w:sz w:val="52"/>
          <w:szCs w:val="52"/>
          <w:u w:val="none"/>
          <w:lang w:val="ru-RU"/>
        </w:rPr>
        <w:t xml:space="preserve"> </w:t>
      </w:r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</w:rPr>
        <w:t xml:space="preserve">собрания будет объявлено </w:t>
      </w:r>
      <w:r>
        <w:rPr>
          <w:rStyle w:val="4"/>
          <w:rFonts w:ascii="Times New Roman" w:hAnsi="Times New Roman" w:cs="Times New Roman"/>
          <w:b/>
          <w:color w:val="auto"/>
          <w:sz w:val="52"/>
          <w:szCs w:val="52"/>
          <w:u w:val="none"/>
          <w:lang w:val="ru-RU"/>
        </w:rPr>
        <w:t>позднее</w:t>
      </w:r>
      <w:r>
        <w:rPr>
          <w:rStyle w:val="4"/>
          <w:rFonts w:ascii="Times New Roman" w:hAnsi="Times New Roman" w:cs="Times New Roman"/>
          <w:b/>
          <w:color w:val="auto"/>
          <w:sz w:val="56"/>
          <w:szCs w:val="56"/>
          <w:u w:val="none"/>
        </w:rPr>
        <w:t>.</w:t>
      </w:r>
      <w:r>
        <w:rPr>
          <w:b/>
          <w:sz w:val="56"/>
          <w:szCs w:val="56"/>
        </w:rPr>
        <w:t xml:space="preserve">                                   Правление СНТ «Выборжец»</w:t>
      </w:r>
    </w:p>
    <w:sectPr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22"/>
    <w:rsid w:val="000115AE"/>
    <w:rsid w:val="00011D1D"/>
    <w:rsid w:val="000A68BC"/>
    <w:rsid w:val="000C5084"/>
    <w:rsid w:val="000E1913"/>
    <w:rsid w:val="00136341"/>
    <w:rsid w:val="001A329C"/>
    <w:rsid w:val="00232458"/>
    <w:rsid w:val="002611CB"/>
    <w:rsid w:val="00263DF1"/>
    <w:rsid w:val="002774E6"/>
    <w:rsid w:val="002C363B"/>
    <w:rsid w:val="002E7F93"/>
    <w:rsid w:val="00343812"/>
    <w:rsid w:val="0036794E"/>
    <w:rsid w:val="00386F61"/>
    <w:rsid w:val="003E6A1A"/>
    <w:rsid w:val="00401BF8"/>
    <w:rsid w:val="00440FB9"/>
    <w:rsid w:val="00442781"/>
    <w:rsid w:val="00444122"/>
    <w:rsid w:val="004631F9"/>
    <w:rsid w:val="004A4B76"/>
    <w:rsid w:val="004C3903"/>
    <w:rsid w:val="00570C0D"/>
    <w:rsid w:val="00572585"/>
    <w:rsid w:val="005F65B8"/>
    <w:rsid w:val="00605C5B"/>
    <w:rsid w:val="0060630F"/>
    <w:rsid w:val="006072DA"/>
    <w:rsid w:val="00643D48"/>
    <w:rsid w:val="006D3E2C"/>
    <w:rsid w:val="00701937"/>
    <w:rsid w:val="007077B6"/>
    <w:rsid w:val="00722B1C"/>
    <w:rsid w:val="007343E5"/>
    <w:rsid w:val="00783034"/>
    <w:rsid w:val="0078706E"/>
    <w:rsid w:val="00790206"/>
    <w:rsid w:val="007F283C"/>
    <w:rsid w:val="00846C8A"/>
    <w:rsid w:val="008C1B1A"/>
    <w:rsid w:val="00901056"/>
    <w:rsid w:val="00914282"/>
    <w:rsid w:val="009453E3"/>
    <w:rsid w:val="00956CBC"/>
    <w:rsid w:val="0096140C"/>
    <w:rsid w:val="0096423F"/>
    <w:rsid w:val="009B0442"/>
    <w:rsid w:val="009C6DCC"/>
    <w:rsid w:val="00A056E2"/>
    <w:rsid w:val="00A133D4"/>
    <w:rsid w:val="00B24C5B"/>
    <w:rsid w:val="00B51ED1"/>
    <w:rsid w:val="00B604D0"/>
    <w:rsid w:val="00B74F92"/>
    <w:rsid w:val="00B76492"/>
    <w:rsid w:val="00B9458F"/>
    <w:rsid w:val="00BC171E"/>
    <w:rsid w:val="00BC696D"/>
    <w:rsid w:val="00BE7E36"/>
    <w:rsid w:val="00C20BC9"/>
    <w:rsid w:val="00C45CE1"/>
    <w:rsid w:val="00C71C5A"/>
    <w:rsid w:val="00C809EB"/>
    <w:rsid w:val="00CD6FD8"/>
    <w:rsid w:val="00D01878"/>
    <w:rsid w:val="00D21667"/>
    <w:rsid w:val="00D60036"/>
    <w:rsid w:val="00D750D1"/>
    <w:rsid w:val="00D948E7"/>
    <w:rsid w:val="00DB7316"/>
    <w:rsid w:val="00DF0619"/>
    <w:rsid w:val="00E059F8"/>
    <w:rsid w:val="00E16E40"/>
    <w:rsid w:val="00E90042"/>
    <w:rsid w:val="00EA5BD9"/>
    <w:rsid w:val="00EF07D5"/>
    <w:rsid w:val="00EF17F0"/>
    <w:rsid w:val="00F14DF3"/>
    <w:rsid w:val="00F81B67"/>
    <w:rsid w:val="00FD0807"/>
    <w:rsid w:val="00FD09D9"/>
    <w:rsid w:val="00FD10B0"/>
    <w:rsid w:val="3F2D4D0F"/>
    <w:rsid w:val="498F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46</Words>
  <Characters>304</Characters>
  <Lines>3</Lines>
  <Paragraphs>1</Paragraphs>
  <TotalTime>15</TotalTime>
  <ScaleCrop>false</ScaleCrop>
  <LinksUpToDate>false</LinksUpToDate>
  <CharactersWithSpaces>387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2025-07-02T19:42:00Z</dcterms:created>
  <dc:creator>DNA7 X86</dc:creator>
  <cp:lastModifiedBy>юзер</cp:lastModifiedBy>
  <cp:lastPrinted>2025-04-21T10:29:00Z</cp:lastPrinted>
  <dcterms:modified xsi:type="dcterms:W3CDTF">2026-06-19T10:00:22Z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eyJoZGlkIjoiNTkyMGY5Njk1OGRiNjU5MmQyNTk5N2ZmMDMyMWI4YzIifQ==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6A268CB201A94EB2B79667A272EBB227_12</vt:lpwstr>
  </property>
</Properties>
</file>